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12 Синтез ИВО, Н.Рой, Воронеж, 2025-04-5-6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18"/>
          <w:szCs w:val="18"/>
          <w:lang w:eastAsia="en-US"/>
        </w:rPr>
        <w:t xml:space="preserve">Двенадцатый Синтез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2060"/>
          <w:sz w:val="18"/>
          <w:szCs w:val="18"/>
          <w:lang w:eastAsia="en-US"/>
        </w:rPr>
        <w:t xml:space="preserve">Искусство каждого.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2060"/>
          <w:sz w:val="18"/>
          <w:szCs w:val="18"/>
          <w:lang w:eastAsia="en-US"/>
        </w:rPr>
        <w:t xml:space="preserve">Метагалактический Учитель Изначально Вышестоящего Отца. 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2060"/>
          <w:sz w:val="18"/>
          <w:szCs w:val="18"/>
          <w:lang w:eastAsia="en-US"/>
        </w:rPr>
        <w:t xml:space="preserve">Виртуозность Отца-человек-субъекта. 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2060"/>
          <w:sz w:val="18"/>
          <w:szCs w:val="18"/>
          <w:lang w:eastAsia="en-US"/>
        </w:rPr>
        <w:t xml:space="preserve">Фа-ИВДИВО Метагалактика Изначально Вышестоящего Отца.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ff0000"/>
          <w:sz w:val="18"/>
          <w:szCs w:val="18"/>
          <w:lang w:eastAsia="en-US"/>
        </w:rPr>
        <w:t xml:space="preserve">Изначально Вышестоящий Отец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ff0000"/>
          <w:sz w:val="18"/>
          <w:szCs w:val="18"/>
          <w:lang w:eastAsia="en-US"/>
        </w:rPr>
        <w:t xml:space="preserve">Изначально Вышестоящий Аватар Синтеза Изначально Вышестоящего Отца </w:t>
      </w:r>
      <w:r>
        <w:rPr>
          <w:rFonts w:ascii="Times New Roman" w:hAnsi="Times New Roman" w:eastAsia="Times New Roman" w:cs="Times New Roman"/>
          <w:sz w:val="18"/>
          <w:szCs w:val="18"/>
          <w:lang w:eastAsia="en-US"/>
        </w:rPr>
        <w:t xml:space="preserve">Кут Хуми </w:t>
      </w:r>
      <w:r>
        <w:rPr>
          <w:rFonts w:ascii="Times New Roman" w:hAnsi="Times New Roman" w:eastAsia="Times New Roman" w:cs="Times New Roman"/>
          <w:color w:val="ff0000"/>
          <w:sz w:val="18"/>
          <w:szCs w:val="18"/>
          <w:lang w:eastAsia="en-US"/>
        </w:rPr>
        <w:t xml:space="preserve">Синтез Синтеза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Calibri" w:cs="Times New Roman"/>
          <w:b/>
          <w:bCs/>
          <w:color w:val="0070c0"/>
          <w:sz w:val="18"/>
          <w:szCs w:val="18"/>
          <w:lang w:eastAsia="en-US"/>
        </w:rPr>
        <w:t xml:space="preserve">Изначально Вышестоящий Дом Изначально Вышестоящего Отца</w:t>
      </w:r>
      <w:r>
        <w:rPr>
          <w:rFonts w:ascii="Times New Roman" w:hAnsi="Times New Roman" w:eastAsia="Calibri" w:cs="Times New Roman"/>
          <w:b/>
          <w:bCs/>
          <w:color w:val="7030a0"/>
          <w:sz w:val="18"/>
          <w:szCs w:val="18"/>
          <w:lang w:eastAsia="en-US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  <w:lang w:eastAsia="en-US"/>
        </w:rPr>
        <w:t xml:space="preserve">         448. 64. ИВДИВО Отец-человек-субъекта Отец-человек-субъект-землянина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70c0"/>
          <w:sz w:val="18"/>
          <w:szCs w:val="18"/>
          <w:lang w:eastAsia="en-US"/>
        </w:rPr>
        <w:t xml:space="preserve">Стяжание Архетипической Метагалактики горизонтом номера Синтеза ИВО: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Рождением Свыше 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Новым Рождением 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1024 метагалактическими частями Человека Архетипической Метагалактике по видам организации материи подготовки каждого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Телом Посвящённого курса Синтеза ИВО в синтезе частей Архетипической Метагалактики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Стяжание двух жизней - Человеческой и Компетентной Архетипической Метагалактики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Стяжание Космических: Сил, Магнитов, Столпов, ИВДИВО архетипов ИВДИВО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Наделение Ядром Синтеза и Частью ИВАС Кут Хуми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Наделение Ядром Синтеза и Частью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Трансляция всех имеющихся Подготовок, Компетенций, Полномочий, Реализации и Степени Суперизвечности каждого в Архетип ИВДИВО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Трансляция 4 ИВДИВО-зданий каждого (частного и трёх мировых) в Архетипы ИВДИВО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Наделение ивдивной жизнью синтезом 2 видов жизни: Человека и Компетентного, ракурсом достигнутой Антропности 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Стяжание Синтезирования и Творения семи Частей ИВО каждого текущего Синтеза ИВО: 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396. 12. виртуозность Отец-человек-землянина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332. 12. фатическое тело Отец-человек-землянина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268. ИВДИВО-тело синтезначала Отец-человек-землянина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en-US"/>
        </w:rPr>
        <w:t xml:space="preserve">204. 12. </w:t>
      </w:r>
      <w:r>
        <w:rPr>
          <w:rFonts w:ascii="Times New Roman" w:hAnsi="Times New Roman" w:eastAsia="Times New Roman" w:cs="Times New Roman"/>
          <w:sz w:val="18"/>
          <w:szCs w:val="18"/>
          <w:lang w:eastAsia="en-US"/>
        </w:rPr>
        <w:t xml:space="preserve">Тело </w:t>
      </w:r>
      <w:bookmarkStart w:id="0" w:name="_Hlk175934299"/>
      <w:r>
        <w:rPr>
          <w:rFonts w:ascii="Times New Roman" w:hAnsi="Times New Roman" w:eastAsia="Times New Roman" w:cs="Times New Roman"/>
          <w:sz w:val="18"/>
          <w:szCs w:val="18"/>
          <w:lang w:eastAsia="en-US"/>
        </w:rPr>
        <w:t xml:space="preserve">реальности высшей извечности</w:t>
      </w:r>
      <w:r>
        <w:rPr>
          <w:rFonts w:ascii="Times New Roman" w:hAnsi="Times New Roman" w:eastAsia="Calibri" w:cs="Times New Roman"/>
          <w:sz w:val="18"/>
          <w:szCs w:val="18"/>
          <w:lang w:eastAsia="en-US"/>
        </w:rPr>
        <w:t xml:space="preserve"> </w:t>
      </w:r>
      <w:bookmarkEnd w:id="0"/>
      <w:r>
        <w:rPr>
          <w:rFonts w:ascii="Times New Roman" w:hAnsi="Times New Roman" w:eastAsia="Calibri" w:cs="Times New Roman"/>
          <w:sz w:val="18"/>
          <w:szCs w:val="18"/>
          <w:lang w:eastAsia="en-US"/>
        </w:rPr>
        <w:t xml:space="preserve">Отец-человек-субъект-землянина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en-US"/>
        </w:rPr>
        <w:t xml:space="preserve">140. 12. правиртуозность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 Отец-человек-землянина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en-US"/>
        </w:rPr>
        <w:t xml:space="preserve">076. 12. прафатическое тело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 Отец-человек-землянина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en-US"/>
        </w:rPr>
        <w:t xml:space="preserve">012. ИВДИВО-тело прасинтезначала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 Отец-человек-землянина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Стяжание внутренней организации 64-рицей Внутренней Философии, Внутренней Парадигмы, Внутренней Энциклопедии, Внутреннего Учения каждого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Явление ИВА ИВО и семи Аватаров ИВА ИВО текущего Синтеза ИВО: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en-US"/>
        </w:rPr>
        <w:t xml:space="preserve">Изначально Вышестоящий Аватар Синтеза Изначально Вышестоящего Отца Вадим Синтез Синтезначала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en-US"/>
        </w:rPr>
        <w:t xml:space="preserve">Изначально Вышестоящий Аватар Синтеза Изначально Вышестоящего Отца Зарк Синтез Фатики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/>
      <w:bookmarkStart w:id="1" w:name="_Hlk54287289"/>
      <w:r>
        <w:rPr>
          <w:rFonts w:ascii="Times New Roman" w:hAnsi="Times New Roman" w:eastAsia="Calibri" w:cs="Times New Roman"/>
          <w:color w:val="002060"/>
          <w:sz w:val="18"/>
          <w:szCs w:val="18"/>
          <w:lang w:eastAsia="en-US"/>
        </w:rPr>
        <w:t xml:space="preserve">Изначально</w:t>
      </w:r>
      <w:bookmarkEnd w:id="1"/>
      <w:r>
        <w:rPr>
          <w:rFonts w:ascii="Times New Roman" w:hAnsi="Times New Roman" w:eastAsia="Calibri" w:cs="Times New Roman"/>
          <w:color w:val="002060"/>
          <w:sz w:val="18"/>
          <w:szCs w:val="18"/>
          <w:lang w:eastAsia="en-US"/>
        </w:rPr>
        <w:t xml:space="preserve"> Вышестоящий Аватар Синтеза Изначально Вышестоящего Отца Аскольд Синтез ИВДИВО-Тела Синтезначала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Изначально Вышестоящий Аватар Синтеза Тела</w:t>
      </w:r>
      <w:r>
        <w:rPr>
          <w:rFonts w:ascii="Times New Roman" w:hAnsi="Times New Roman" w:eastAsia="Times New Roman" w:cs="Times New Roman"/>
          <w:sz w:val="18"/>
          <w:szCs w:val="18"/>
          <w:lang w:eastAsia="en-US"/>
        </w:rPr>
        <w:t xml:space="preserve"> реальности высшей извечности Отец-Человек-Землянин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en-US"/>
        </w:rPr>
        <w:t xml:space="preserve">Изначально Вышестоящая Аватаресса Синтеза Изначально Вышестоящего Отца Тамара Синтез Правиртуозности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en-US"/>
        </w:rPr>
        <w:t xml:space="preserve">Изначально Вышестоящая Аватаресса Синтеза Изначально Вышестоящего Отца Джесика Синтез Прафатического тела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en-US"/>
        </w:rPr>
        <w:t xml:space="preserve">Изначально Вышестоящая Аватаресса Синтеза Изначально Вышестоящего Отца Эдит Синтез ИВДИВО-Тела Прасинтезначала Изначально Вышестоящего Отца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ИВДИВО-разработка 16-ного ракурса Человека, Компетентного, Полномочного и Реализованного текущего синтеза ИВО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ИВДИВО-развитие 16-ного ракурса деятельности Человека, Компетентного, Полномочного и Реализованного текущего синтеза ИВО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Стяжание Станцы, Абсолюта, Пути, Эталона, Тезы, Стати и Синтеза степени реализации текущего Синтеза ИВО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Стяжание Частей ИВО ивдивной жизни каждого 16-ного ракурса Эволюции, Антропности, Реализации, Сверхкосмичности текущего синтеза ИВО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Стяжание Сердца - уровня Совершенного Сердца каждого 16-ного ракурса Антропности горизонта текущего синтеза ИВО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Темы устоявшейся реализации: ИВДИВО ИВО (решением ИВАС КХ и ВлСи): Синтезначало ИВО. Искусство каждого.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Восемь Планов Синтеза ИВО каждого восьми Частей и восьми реализаций горизонта текущего синтеза ИВО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Восемь книг восьми реализаций в Архетипе ИВДИВО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en-US"/>
        </w:rPr>
        <w:t xml:space="preserve">Лично-ориентированный синтез Шестнадцати Космосов Позиции Наблюдателя и Антропного принципа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Calibri" w:cs="Times New Roman"/>
          <w:color w:val="7030a0"/>
          <w:sz w:val="18"/>
          <w:szCs w:val="18"/>
          <w:lang w:eastAsia="en-US"/>
        </w:rPr>
        <w:t xml:space="preserve">Наделение шестнадцатью Высшими извечными жизненностями 1 вида Человека от Частностей аппаратов систем частей до Синтез-частей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Calibri" w:cs="Times New Roman"/>
          <w:color w:val="7030a0"/>
          <w:sz w:val="18"/>
          <w:szCs w:val="18"/>
          <w:lang w:eastAsia="en-US"/>
        </w:rPr>
        <w:t xml:space="preserve">Наделение шестнадцатью Высшими извечными компетенциями 1 вида Компетентного от Прав синтеза до Должностной компетенции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Calibri" w:cs="Times New Roman"/>
          <w:color w:val="7030a0"/>
          <w:sz w:val="18"/>
          <w:szCs w:val="18"/>
          <w:lang w:eastAsia="en-US"/>
        </w:rPr>
        <w:t xml:space="preserve">Наделение шестнадцатью Высшими извечными полномочиями 1 вида Полномочного от Космоса до Архетипа 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ff0000"/>
          <w:sz w:val="18"/>
          <w:szCs w:val="18"/>
          <w:lang w:eastAsia="en-US"/>
        </w:rPr>
      </w:pPr>
      <w:r>
        <w:rPr>
          <w:rFonts w:ascii="Times New Roman" w:hAnsi="Times New Roman" w:eastAsia="Calibri" w:cs="Times New Roman"/>
          <w:color w:val="7030a0"/>
          <w:sz w:val="18"/>
          <w:szCs w:val="18"/>
          <w:lang w:eastAsia="en-US"/>
        </w:rPr>
        <w:t xml:space="preserve">Наделение шестнадцатью Высшими извечными реализациями 1 вида Синтезкосмического от Образа Жизни до Синтеза</w:t>
      </w:r>
      <w:r>
        <w:rPr>
          <w:rFonts w:ascii="Times New Roman" w:hAnsi="Times New Roman" w:eastAsia="Calibri" w:cs="Times New Roman"/>
          <w:color w:val="ff0000"/>
          <w:sz w:val="18"/>
          <w:szCs w:val="18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ff0000"/>
          <w:sz w:val="18"/>
          <w:szCs w:val="18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Конспект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часть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12 Синтез перед завершением учебного года и интересно что сам Синтез, который складывается в абсолютно что-то новое. ИВОтец в каждую эпоху складывает свои Начала.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несём те начала, которые Отец когда-то закладывал — начала Огня, Духа, Света, Энергии.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 расу все Учителя развивали в первую очередь дух. Но Христос стяжал Чашу, которая заполнялась Огнём, впервые для человек-землян. Мы первые, кто живёт началами Огня и Синтеза, где заложен Синтез ИВО.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Приходя на 12 Синтез поднимаются все начала Духа, Света, </w:t>
      </w:r>
      <w:r>
        <w:rPr>
          <w:rFonts w:ascii="Times New Roman" w:hAnsi="Times New Roman" w:cs="Times New Roman"/>
          <w:sz w:val="24"/>
          <w:szCs w:val="24"/>
        </w:rPr>
        <w:t xml:space="preserve">Энергии и</w:t>
      </w:r>
      <w:r>
        <w:rPr>
          <w:rFonts w:ascii="Times New Roman" w:hAnsi="Times New Roman" w:cs="Times New Roman"/>
          <w:sz w:val="24"/>
          <w:szCs w:val="24"/>
        </w:rPr>
        <w:t xml:space="preserve"> начинаем входить в новый запредельный Синтез Отца.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оперировать Началами Синтеза ИВО, иначе мы живём по инерции, как раньше.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заниматься Чашей Виртуозности, она </w:t>
      </w:r>
      <w:r>
        <w:rPr>
          <w:rFonts w:ascii="Times New Roman" w:hAnsi="Times New Roman" w:cs="Times New Roman"/>
          <w:sz w:val="24"/>
          <w:szCs w:val="24"/>
        </w:rPr>
        <w:t xml:space="preserve">оперирует Син</w:t>
      </w:r>
      <w:r>
        <w:rPr>
          <w:rFonts w:ascii="Times New Roman" w:hAnsi="Times New Roman" w:cs="Times New Roman"/>
          <w:sz w:val="24"/>
          <w:szCs w:val="24"/>
        </w:rPr>
        <w:t xml:space="preserve">тезначалами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нужны Синтезначала, чтоб развивать Организацию ИВО в которой мы служим, также — на работе, в семье.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сделать рывок в будущее, развитие, как стратегически видит ИВОтец.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основном исторические места имеют начала, которые затормаживают развитие.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Диалектика помогает переключиться на новые начала.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Синтезначала</w:t>
      </w:r>
      <w:r>
        <w:rPr>
          <w:rFonts w:ascii="Times New Roman" w:hAnsi="Times New Roman" w:cs="Times New Roman"/>
          <w:sz w:val="24"/>
          <w:szCs w:val="24"/>
        </w:rPr>
        <w:t xml:space="preserve"> объединяют между собой Синтезы ИВО.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каждой Части есть Начала. Синтезначала Красоты частей нужны для развёртки Эталонов внутри нас. Можем заложить Красоту </w:t>
      </w:r>
      <w:r>
        <w:rPr>
          <w:rFonts w:ascii="Times New Roman" w:hAnsi="Times New Roman" w:cs="Times New Roman"/>
          <w:sz w:val="24"/>
          <w:szCs w:val="24"/>
        </w:rPr>
        <w:t xml:space="preserve">Синтезначала</w:t>
      </w:r>
      <w:r>
        <w:rPr>
          <w:rFonts w:ascii="Times New Roman" w:hAnsi="Times New Roman" w:cs="Times New Roman"/>
          <w:sz w:val="24"/>
          <w:szCs w:val="24"/>
        </w:rPr>
        <w:t xml:space="preserve"> 1024 Частей.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Синтез — это не теоретический Синтез, а </w:t>
      </w:r>
      <w:r>
        <w:rPr>
          <w:rFonts w:ascii="Times New Roman" w:hAnsi="Times New Roman" w:cs="Times New Roman"/>
          <w:sz w:val="24"/>
          <w:szCs w:val="24"/>
        </w:rPr>
        <w:t xml:space="preserve"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, будем тренироваться.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Синтез — это фрагмент Ипостасного явления. Важна синтезначальность каждой Части, и если их нет, то нечем ипостасить ИВОтцу, Аватарам Синтеза.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Важна чаша Виртуозности, настраивать части на Аватаров Синтеза и ИВО. Как сорганизовываться — это Чаша Виртуозности.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Синтезначала</w:t>
      </w:r>
      <w:r>
        <w:rPr>
          <w:rFonts w:ascii="Times New Roman" w:hAnsi="Times New Roman" w:cs="Times New Roman"/>
          <w:sz w:val="24"/>
          <w:szCs w:val="24"/>
        </w:rPr>
        <w:t xml:space="preserve"> — если у нас есть заболевания, это нужно перейти в новые начала, обновление физического тела — вопрос Чаши Виртуозности.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Развитость цивилизации — что ты умеешь своим телом, а не техническими средствами.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научиться перестраивать огнеобразную насыщенность тела.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12-м Синтезом будет хорошо, если нагенерируем </w:t>
      </w:r>
      <w:r>
        <w:rPr>
          <w:rFonts w:ascii="Times New Roman" w:hAnsi="Times New Roman" w:cs="Times New Roman"/>
          <w:sz w:val="24"/>
          <w:szCs w:val="24"/>
        </w:rPr>
        <w:t xml:space="preserve">Синтезначала</w:t>
      </w:r>
      <w:r>
        <w:rPr>
          <w:rFonts w:ascii="Times New Roman" w:hAnsi="Times New Roman" w:cs="Times New Roman"/>
          <w:sz w:val="24"/>
          <w:szCs w:val="24"/>
        </w:rPr>
        <w:t xml:space="preserve"> Частей для всего подразделения и всего ИВДИВО.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ИВОтец предлагает рассмотреть Синтезначала видов реализаций или </w:t>
      </w:r>
      <w:r>
        <w:rPr>
          <w:rFonts w:ascii="Times New Roman" w:hAnsi="Times New Roman" w:cs="Times New Roman"/>
          <w:sz w:val="24"/>
          <w:szCs w:val="24"/>
        </w:rPr>
        <w:t xml:space="preserve">Синтезначала</w:t>
      </w:r>
      <w:r>
        <w:rPr>
          <w:rFonts w:ascii="Times New Roman" w:hAnsi="Times New Roman" w:cs="Times New Roman"/>
          <w:sz w:val="24"/>
          <w:szCs w:val="24"/>
        </w:rPr>
        <w:t xml:space="preserve"> новых Организаций ИВО.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ногой стоим в старой эпохе, другой — в новой.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Колоссальное количество Огня уходит на переключение в новую эпоху.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не приходим на готовую материю, мы её тоже с Отцом преображаем.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Вышестоящими телами мы там дееспособны, вопрос — почему не можем спроецировать оттуда сюда привести в физику — это вопрос в Ипостасности.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чего, что остаётся в зале ИВО — мы не берём условия, подарки, Синтез. Не довели до физики, — не понимает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что сказал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уми</w:t>
      </w:r>
      <w:r>
        <w:rPr>
          <w:rFonts w:ascii="Times New Roman" w:hAnsi="Times New Roman" w:cs="Times New Roman"/>
          <w:sz w:val="24"/>
          <w:szCs w:val="24"/>
        </w:rPr>
        <w:t xml:space="preserve">, не слышит — он слышит, но не офизичивает, это приходит, когда мы учимся синтезировать разные выражения между собой.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Наработка Ипостасности — значит наработать, зафиксировать, вызвать на физику Огонь ИВО.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Офизичивание ИВДИВО дало, что мы можем войти, научиться концентрироваться здесь на ИВА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уми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Отца.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Задайтесь вопросом: "Я впитываю Синтезначала в течение 12 Си</w:t>
      </w:r>
      <w:r>
        <w:rPr>
          <w:rFonts w:ascii="Times New Roman" w:hAnsi="Times New Roman" w:cs="Times New Roman"/>
          <w:sz w:val="24"/>
          <w:szCs w:val="24"/>
        </w:rPr>
        <w:t xml:space="preserve">нтеза</w:t>
      </w:r>
      <w:r>
        <w:rPr>
          <w:rFonts w:ascii="Times New Roman" w:hAnsi="Times New Roman" w:cs="Times New Roman"/>
          <w:sz w:val="24"/>
          <w:szCs w:val="24"/>
        </w:rPr>
        <w:t xml:space="preserve"> или нет?" Идейность спрашивает: где я нахожусь и куда мне устремиться.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управляем нашим ростом и развитием, устремляясь на следующий шаг. Учимся стратеговать.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Синтезначала — это про то, что твоя Чаша Виртуозности должна производить и синтезировать Начала. Синтез Творения должен быть изнутри нас.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может задействовать Начала Духа, Света, но не Синтезначала.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Столпе подразделения начинают идти новые потоки Синтеза.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Виртуозный Синтез ведёт к Искусству каждого, на что ты способен.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люди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которые зависимы, привязаны к каким-то вещам, Дух этим живёт, но духу нужны новые Синтезначала.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Аватары Синтеза 12 Си ведут йогу.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Синтезначал начинает раскручиваться новые практики, меняется наша позиция наблюдателя. Начинает истекать Синтез из тела.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несёшь собой Синтезначала </w:t>
      </w:r>
      <w:r>
        <w:rPr>
          <w:rFonts w:ascii="Times New Roman" w:hAnsi="Times New Roman" w:cs="Times New Roman"/>
          <w:sz w:val="24"/>
          <w:szCs w:val="24"/>
        </w:rPr>
        <w:t xml:space="preserve">3-х миров, тот мир, который разворачиваем своими Частями — Синтезный мир, Системами Частей — Огненный мир, аппаратами — Тонкий мир, частностями — Физический. Такую перспективу вы несёте для граждан. Опасны конфликты в командах — разрушается материя вокруг.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Синтезначала Человека Мг — в Метагалактический космос, ведут в Могущество.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близкий для человечества. Где бы вы не находились, вы разворачиваете собой среду Мг.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Синтезначала Аспекта — в Октавный космос — Практика ИВО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Синтезначала Теурга — в Всеединый космос — Вершение ИВО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Теург включает умение складывать огнеобразы разных видов Космосов между собой, действовать. Теургия жизни, частей, процесс теургичности.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Синтезначала Творца — ведут в Извечный космос — Служение ИВО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Синтезначала Ману — в Метаизвечный космос — Человечность ИВО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Ману был управителем дома Отца, он реализовывал план Отца на планете, владел, управлял материей, у него были экономические, финансовые инструменты.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Синтезначала Будды — в Октоизвечный космос — Генезис ИВО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Синтезначала Майтреи — в Всеизвечный космос —  Я есмь ИВО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Майтрея внедряет новое, синтезирует идеи, преодолевает иллюзию, он во вневременности. Ведёт за собой.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Синтезначала Христа — в Суперизвечный космос — Жизнь ИВО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Ведёт к Воскрешению, новые рождения в архетипах.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Синтезначала Изначального —  в Высший Мг космос.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Изначальные — </w:t>
      </w:r>
      <w:r>
        <w:rPr>
          <w:rFonts w:ascii="Times New Roman" w:hAnsi="Times New Roman" w:cs="Times New Roman"/>
          <w:sz w:val="24"/>
          <w:szCs w:val="24"/>
        </w:rPr>
        <w:t xml:space="preserve">это  дети</w:t>
      </w:r>
      <w:r>
        <w:rPr>
          <w:rFonts w:ascii="Times New Roman" w:hAnsi="Times New Roman" w:cs="Times New Roman"/>
          <w:sz w:val="24"/>
          <w:szCs w:val="24"/>
        </w:rPr>
        <w:t xml:space="preserve">, они реплицируют Начала новой 6-ой расы.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Синтезначала Посвященного — в Высший Октавный космос — Репликация ИВО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Проходя 1 курс, Посвященный реплицирует, практикует Синтезом с Аватарами Синтеза, передает навыки умения действовать с Отцом. Посвящённый — носитель Отца собой.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Синтезначала Служащего — </w:t>
      </w:r>
      <w:r>
        <w:rPr>
          <w:rFonts w:ascii="Times New Roman" w:hAnsi="Times New Roman" w:cs="Times New Roman"/>
          <w:sz w:val="24"/>
          <w:szCs w:val="24"/>
        </w:rPr>
        <w:t xml:space="preserve">ведёт в</w:t>
      </w:r>
      <w:r>
        <w:rPr>
          <w:rFonts w:ascii="Times New Roman" w:hAnsi="Times New Roman" w:cs="Times New Roman"/>
          <w:sz w:val="24"/>
          <w:szCs w:val="24"/>
        </w:rPr>
        <w:t xml:space="preserve"> Высший Всеединый космос — Созидание ИВО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Синтезначала Ипостаси — в Высший Извечный космос — Творение ИВО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Синтезначала Учителя — в Высший Метаизвечный космос — Любовь ИВО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своими началами может научить, учит телом, тем, что исходит от него.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Синтезначала Владыки — в Высший Октоизвечный космос — Мудрость ИВО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Синтезначала Аватара — в Высший Всеизвечный космос — Воля ИВО.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простраивает условия на планете.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Синтезначала Отца — в Высший Суперизвечный космос — Синтез ИВО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02:06-02:33 Практика 1 Первостяжание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Стяжание 16 видов Синтезначал ИВО 16 реализаций. Стяжание Фрагмента Синтезначала ИВО, 96 инструментов Ипостаси 12 Синтеза ИВО.</w:t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поручил эту практику стяжать для всего человечества.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в зале сказал развернуть 64 Синтезначала явлением Организаций ИВДИВО. Это следующая практика.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ИВДИВО поменялись названия Организаций. Отец творит новые Начала новых Организаций. Влияние прежних начал, — это когда идут столкновения, войны. Это итог 5 расы, ещё тех Начал.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организации Отец творит для того, чтобы в мире можно договориться, чтоб не гибли люди, разрешились многие ситуации, нужны новые Синтезначала.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пойдут новые позиции, взгляды перед новым учебным годом Служения в новой организованности.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02:49-03:01 Практика 2 Первостяжание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Стяжание 512 Синтезначал 512 ИВАС явлением обновлённых Организаций ИВДИВО.</w:t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стяжания Чаши Виртуозности — перерыв.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Чаша </w:t>
      </w:r>
      <w:r>
        <w:rPr>
          <w:rFonts w:ascii="Times New Roman" w:hAnsi="Times New Roman" w:cs="Times New Roman"/>
          <w:sz w:val="24"/>
          <w:szCs w:val="24"/>
        </w:rPr>
        <w:t xml:space="preserve">Виртуозности ракурсом</w:t>
      </w:r>
      <w:r>
        <w:rPr>
          <w:rFonts w:ascii="Times New Roman" w:hAnsi="Times New Roman" w:cs="Times New Roman"/>
          <w:sz w:val="24"/>
          <w:szCs w:val="24"/>
        </w:rPr>
        <w:t xml:space="preserve"> Фа-ИВДИВО Мг состоит из 16384 оболочек с разными огнеобразами цепочек 16384 реальностей, 16384 слоёв зерцала и 16384 Ячеек,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Чаша Виртуозности строится из Фатической материи.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Фатическая чаша Виртуозности состоит из Синтезначал.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— раскрыть, ввести фрагмент Синтезначала в тело Мг Ипостаси, стоящее на зерцале Чаши, распределяет по частям.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чаше могут быть разные виды Огня, мы стяжаем Синтез-огонь. Надо, чтоб в чаше были разные огни.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Грааля в Оджасе (на макушке головы) тела Мг Ипостаси, которое стоит в чаше.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03:12-02:29 Практика 3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Стяжание Фатической чаши Виртуозности.</w:t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часть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движение — в единую линию </w:t>
      </w:r>
      <w:r>
        <w:rPr>
          <w:rFonts w:ascii="Times New Roman" w:hAnsi="Times New Roman" w:cs="Times New Roman"/>
          <w:sz w:val="24"/>
          <w:szCs w:val="24"/>
        </w:rPr>
        <w:t xml:space="preserve">Синтеза ИВДИВО. </w:t>
      </w:r>
      <w:r>
        <w:rPr>
          <w:rFonts w:ascii="Times New Roman" w:hAnsi="Times New Roman" w:cs="Times New Roman"/>
          <w:sz w:val="24"/>
          <w:szCs w:val="24"/>
        </w:rPr>
        <w:t xml:space="preserve">Команда ИВДИВО фиксирует 16 космосов, мы фиксируем Синтезначала 12 Мг. В практике входили в Синтез 512 Аватаров Синтеза, это важно для Ипостасности.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можем складывать вопросы, темы, погружаться. Каждый по-разному выражает, являет ИВО. Отцу важно проявиться через вас и сказать что-то.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тема была от ИВОтца, в унисон с 114-м Си в Казани, разными командами входим в Столпы разного вида Синтеза, идёт Волна Синтеза, чтоб была одна среда Синтеза для всех землян.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практики было в зале ИВО, где команды были с более высокой подготовкой.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Момент Первостяжания очень важен, в эти моменты Отец наделяет новым явлением.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Тебе надо опустошиться старыми началами и сделать шаг дальше.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Синтезначала 8 реализаций.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Устремитесь целенаправленно стяжать Синтезначала на какую-то ситуацию у ИВО. Например, хотите поменять профессию, ведём ребёнка в школу — стяжаем Синтезначала.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этот месяц вам надо научиться разворачивать Синтезначала.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Стяжать ядро, сферу проекта или Организации. Прихожу на работу, возжигаюсь Синтезом, ядром, Сферой. С поручением от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уми</w:t>
      </w:r>
      <w:r>
        <w:rPr>
          <w:rFonts w:ascii="Times New Roman" w:hAnsi="Times New Roman" w:cs="Times New Roman"/>
          <w:sz w:val="24"/>
          <w:szCs w:val="24"/>
        </w:rPr>
        <w:t xml:space="preserve">, 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тцом</w:t>
      </w:r>
      <w:r>
        <w:rPr>
          <w:rFonts w:ascii="Times New Roman" w:hAnsi="Times New Roman" w:cs="Times New Roman"/>
          <w:sz w:val="24"/>
          <w:szCs w:val="24"/>
        </w:rPr>
        <w:t xml:space="preserve"> развернуть новое для человека.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Синтезначала на этику, культуру, и другое в организации, где работаете на физике.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Везде, в магазине стяжаете и разворачиваете Синтезначала.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Синтезначала 8 реализаций</w:t>
      </w:r>
      <w:r>
        <w:rPr>
          <w:rFonts w:ascii="Times New Roman" w:hAnsi="Times New Roman" w:cs="Times New Roman"/>
          <w:b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Реализация ИВ Отцом,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Реализация ИВАС КХ,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ИВДИВО-реализация,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Синтез-космическая реализация,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Полномочная</w:t>
      </w:r>
      <w:r>
        <w:rPr>
          <w:rFonts w:ascii="Times New Roman" w:hAnsi="Times New Roman" w:cs="Times New Roman"/>
          <w:sz w:val="24"/>
          <w:szCs w:val="24"/>
        </w:rPr>
        <w:t xml:space="preserve"> реализация,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Компетентная реализация,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Человеческая реализация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Синтез-реализация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Мы не направляем Синтез и тогда он не обновляется, нет применения Синтезом. Синтез-реализация — учимся направлять Синтез.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Человеческая реализация — 16 видов жизненностей, но всего их 16384. Включаются Синтезначала 1024 Мг Частей.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Стяжать Синтезначала здорового образа жизни, чтобы отучить от зависимостей. Это станет модным.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Компетентная Реализация —  16 видов компетенций, 1024 архетипических частей.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Полномочная реализация — 16 видов полномочий —  Архетипы, виды мат</w:t>
      </w:r>
      <w:r>
        <w:rPr>
          <w:rFonts w:ascii="Times New Roman" w:hAnsi="Times New Roman" w:cs="Times New Roman"/>
          <w:sz w:val="24"/>
          <w:szCs w:val="24"/>
        </w:rPr>
        <w:t xml:space="preserve">ерии</w:t>
      </w:r>
      <w:r>
        <w:rPr>
          <w:rFonts w:ascii="Times New Roman" w:hAnsi="Times New Roman" w:cs="Times New Roman"/>
          <w:sz w:val="24"/>
          <w:szCs w:val="24"/>
        </w:rPr>
        <w:t xml:space="preserve">, в</w:t>
      </w:r>
      <w:r>
        <w:rPr>
          <w:rFonts w:ascii="Times New Roman" w:hAnsi="Times New Roman" w:cs="Times New Roman"/>
          <w:sz w:val="24"/>
          <w:szCs w:val="24"/>
        </w:rPr>
        <w:t xml:space="preserve">иды организации материи</w:t>
      </w:r>
      <w:r>
        <w:rPr>
          <w:rFonts w:ascii="Times New Roman" w:hAnsi="Times New Roman" w:cs="Times New Roman"/>
          <w:sz w:val="24"/>
          <w:szCs w:val="24"/>
        </w:rPr>
        <w:t xml:space="preserve">. 1024 Синтез-частей — части вне архетипов, они растут, когда мы растём ДП ИВДИВО, срабатывают разные космосы, Отец взращивает нас в управителей ИВДИВО, на перспективу.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Синтез-космическая реализация — 16 видов реализаций от Образа жизни до Синтеза.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ИВДИВО-реализация — 16 видов ИВДИВО-полномочий, ДП ИВДИВО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Реализация ИВАС КХ — учимся ипостасить ядром и частью </w:t>
      </w:r>
      <w:r>
        <w:rPr>
          <w:rFonts w:ascii="Times New Roman" w:hAnsi="Times New Roman" w:cs="Times New Roman"/>
          <w:sz w:val="24"/>
          <w:szCs w:val="24"/>
        </w:rPr>
        <w:t xml:space="preserve">КХ.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Реализация ИВО — учимся </w:t>
      </w:r>
      <w:r>
        <w:rPr>
          <w:rFonts w:ascii="Times New Roman" w:hAnsi="Times New Roman" w:cs="Times New Roman"/>
          <w:sz w:val="24"/>
          <w:szCs w:val="24"/>
        </w:rPr>
        <w:t xml:space="preserve">ипостасить ИВОтцу</w:t>
      </w:r>
      <w:r>
        <w:rPr>
          <w:rFonts w:ascii="Times New Roman" w:hAnsi="Times New Roman" w:cs="Times New Roman"/>
          <w:sz w:val="24"/>
          <w:szCs w:val="24"/>
        </w:rPr>
        <w:t xml:space="preserve">. Задача, чтоб ипостасить ИВО в течение дня. </w:t>
      </w:r>
      <w:r>
        <w:rPr>
          <w:rFonts w:ascii="Times New Roman" w:hAnsi="Times New Roman" w:cs="Times New Roman"/>
          <w:sz w:val="24"/>
          <w:szCs w:val="24"/>
        </w:rPr>
        <w:t xml:space="preserve">Отстраиваемся</w:t>
      </w:r>
      <w:r>
        <w:rPr>
          <w:rFonts w:ascii="Times New Roman" w:hAnsi="Times New Roman" w:cs="Times New Roman"/>
          <w:sz w:val="24"/>
          <w:szCs w:val="24"/>
        </w:rPr>
        <w:t xml:space="preserve"> в Ипостасности.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войдёте в Должностную Полномочность в мае — стяжаете новые </w:t>
      </w:r>
      <w:r>
        <w:rPr>
          <w:rFonts w:ascii="Times New Roman" w:hAnsi="Times New Roman" w:cs="Times New Roman"/>
          <w:sz w:val="24"/>
          <w:szCs w:val="24"/>
        </w:rPr>
        <w:t xml:space="preserve">Синтезначала реализаций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00:59-01:14 Практика 4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Стяжание 8 Синтезначал 8 реализаций. Стяжание Фрагмента Красоты ИВО.</w:t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Красоты завершает нечеловеческие выражения, тенденции. Отделяет от человека все нечеловеческое, выводит из эгоистических состояний.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01:18-01:42 Практика 5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Стяжание Рождение Свыше и Нового Рождения в Фа-ИВДИВО Мг. Стяжание 1024 Мг Частей, 1024 вида Синтезначал Красоты каждой Части, тело Посвященного каждого</w:t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апреля праздник Красоты, Отец сказал накопить концентрацию Красоты за месяц, плотную среду и к празднику развернуть Красоту отцовским явлением!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Подумать, как разработать Красоту наших Частей, Красоту Души, например.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1024 пакета Красоты требует применения.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01:52-02:03 Практика 6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Трансляция частных ИВДИВО-зданий в Фа-ИВДИВО Мг. Стяжание ядра Си и части ИВАС КХ и ИВО, разработки Ипостасности ИВОтцу, видения, слышания, проживания. Стяжание ночного обучения.</w:t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часть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Продолжаем разработку Посвященного, но не только.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Произошло событие — сотворено Слово 16-ти Космосов для Должностно Полномочных, Отец объявил праздник ИВДИВО. Нашего Синтеза это тоже касается.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Начинается переход, когда накапливаются Синтезначала Мг, и Синтезначала переключаются с каких-то ранее бывших в воплощениях, галактических, например.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планете Фаэтон люди имели другое строение тела, 2 головы, много рук. Индийский эпос об этом рассказывал.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они прилетали на планету, были похожи на божество. Эти записи срабатывают. Эти люди искали вторую половину. Отцом было запрещено это развитие, внутриблизнецовое пламя.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сложилось взаимодействие с Мг, стяжали Слово. Оно не похоже на другие, Мг Слово постепенно развивается и уже минимум 12-ой Мг на нас фиксируется.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антропный принцип, когда вселенная созидает нас, Мг начинает нас творить со Слова Отца, ведёт нас к логоичности.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 расе Санат Кумара вёл планету Земля как Логос, творил Землю </w:t>
      </w:r>
      <w:r>
        <w:rPr>
          <w:rFonts w:ascii="Times New Roman" w:hAnsi="Times New Roman" w:cs="Times New Roman"/>
          <w:sz w:val="24"/>
          <w:szCs w:val="24"/>
        </w:rPr>
        <w:t xml:space="preserve">Словом ИВО.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Мг нужно для того, чтобы каждый человек был наделён Источником.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Вчера стяжали 16 пакетов Синтезначал 16-ти Космосов и в ночной подготовке это всё складывалось. И Отец сказал, что нужно стяжать Слово 16-ти Космосов.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Мг у нас начался процесс, чтоб Синтезначала формировались, но нужно формировать Синтезначала Октавного Космоса, Всеединого Космоса и далее.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Росла команда носителей Слова ИВО, даже люди просто приходят на 2-ой Синтез, где часть Слово стяжали, и им этого достаточно, "Мг меня творит, я пошёл". Этот человек становится </w:t>
      </w:r>
      <w:r>
        <w:rPr>
          <w:rFonts w:ascii="Times New Roman" w:hAnsi="Times New Roman" w:cs="Times New Roman"/>
          <w:sz w:val="24"/>
          <w:szCs w:val="24"/>
        </w:rPr>
        <w:t xml:space="preserve">носителем Слова Отца,</w:t>
      </w:r>
      <w:r>
        <w:rPr>
          <w:rFonts w:ascii="Times New Roman" w:hAnsi="Times New Roman" w:cs="Times New Roman"/>
          <w:sz w:val="24"/>
          <w:szCs w:val="24"/>
        </w:rPr>
        <w:t xml:space="preserve"> и он притягивает Мг собой.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человеке начинает развиваться логоичность, он </w:t>
      </w:r>
      <w:r>
        <w:rPr>
          <w:rFonts w:ascii="Times New Roman" w:hAnsi="Times New Roman" w:cs="Times New Roman"/>
          <w:sz w:val="24"/>
          <w:szCs w:val="24"/>
        </w:rPr>
        <w:t xml:space="preserve">Словом</w:t>
      </w:r>
      <w:r>
        <w:rPr>
          <w:rFonts w:ascii="Times New Roman" w:hAnsi="Times New Roman" w:cs="Times New Roman"/>
          <w:sz w:val="24"/>
          <w:szCs w:val="24"/>
        </w:rPr>
        <w:t xml:space="preserve"> начинает творить материю. Подумал о вкусной пище, раз — вас угостили. Кинули запрос в Мг — вам принесли, подарили. Это всё входит в Слово Отца, мысль можно оформить Словом, а может нет.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 сформировала запрос, и его надо оставить. Через день приходит информация, и Законы Мг начинают срабатывать. Не Аватары Синтеза, не Отец, а сама Мг начинает выполнять запрос.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Планета Земля становится основой для воплощения Отцов и Аватаров Синтеза, поэтому что здесь есть Синтез ИВО. ИВДИВО совсем недавно офизичился на планете Земля, мы как носители, должны быть уже 16-ти Космосов, вчера было поручено Отцом.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Чаша Виртуозности должна быть 16-ти Космосов! Вчера её стяжали в 12 Мг, этого недостаточно. Пока идёт праздник, можем стяжать с таким вариантом Слова ИВО, это не Часть, а как таковое Слово.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слово ИВО? Из чего состоит?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 Начал Мг Огня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Из Начал Мг Духа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Из Начал Мг Света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Из Начал Мг Энергии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нас — носитель Метагалактического Огня, но разными началами индивидуальными.  И именно </w:t>
      </w:r>
      <w:r>
        <w:rPr>
          <w:rFonts w:ascii="Times New Roman" w:hAnsi="Times New Roman" w:cs="Times New Roman"/>
          <w:sz w:val="24"/>
          <w:szCs w:val="24"/>
        </w:rPr>
        <w:t xml:space="preserve">эти начала</w:t>
      </w:r>
      <w:r>
        <w:rPr>
          <w:rFonts w:ascii="Times New Roman" w:hAnsi="Times New Roman" w:cs="Times New Roman"/>
          <w:sz w:val="24"/>
          <w:szCs w:val="24"/>
        </w:rPr>
        <w:t xml:space="preserve"> нужны Мг, Метагалактике нужен управленец, который будет Метагалактику выражать.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с Отцом начинается взаимодействие, появляются не просто начала, а Синтезначала.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Синтезначала Мг Синтеза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Синтезначала Мг Воли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Синтезначала Мг Мудрости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Синтезначала Мг Любви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Начинаем включаться чашей Виртуозности в новые Синтезначала, в разные виды возможности наших частей, например.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12 Мг, 12 пакетов начал Огня, у кого-то больше.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Выходим в зал к Отцу, не просто "здравствуйте" и уходим, надо что-то спросить, стяжать. Определиться с Отцом, какое направление, куда мы идём.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Растворение в близком человеке, ребёнке, который вырос, контроль за ним ведёт к потере собственного потенциала.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уми</w:t>
      </w:r>
      <w:r>
        <w:rPr>
          <w:rFonts w:ascii="Times New Roman" w:hAnsi="Times New Roman" w:cs="Times New Roman"/>
          <w:sz w:val="24"/>
          <w:szCs w:val="24"/>
        </w:rPr>
        <w:t xml:space="preserve"> помогает закрутить сферы мысли, когда синтезируемся мыслями с ним, чтоб мысль родилась.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правило Ипостасности - синтезироваться частями с частями ИВАС, 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тцом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Встали в чашу Виртуозности, задались какой то темой, напитываетесь Огнём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уми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нужно активировать ячейки чаши и учиться думать, получить связанность по заданной теме. Синтезироваться с чашей Аватара Синтеза. Тогда начинаешь понимать, вспыхивают образы.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Зная методику практики, практику можешь не повторить, она может не получиться.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Начала переходят в 8-рицу: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Слово ИВО Мг </w:t>
      </w:r>
      <w:r>
        <w:rPr>
          <w:rFonts w:ascii="Times New Roman" w:hAnsi="Times New Roman" w:cs="Times New Roman"/>
          <w:b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Начала Мг </w:t>
      </w:r>
      <w:r>
        <w:rPr>
          <w:rFonts w:ascii="Times New Roman" w:hAnsi="Times New Roman" w:cs="Times New Roman"/>
          <w:sz w:val="24"/>
          <w:szCs w:val="24"/>
        </w:rPr>
        <w:t xml:space="preserve">Огня —</w:t>
      </w:r>
      <w:r>
        <w:rPr>
          <w:rFonts w:ascii="Times New Roman" w:hAnsi="Times New Roman" w:cs="Times New Roman"/>
          <w:sz w:val="24"/>
          <w:szCs w:val="24"/>
        </w:rPr>
        <w:t xml:space="preserve"> Синтезначала Мг Синтеза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Начала Мг Духа — Синтезначала Мг Воли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Начала Мг Света — Синтезначала Мг Мудрости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Начала Мг Энергии — Синтезначала Мг Любви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Начала Мг Субъядерности — Синтезначала Мг Творения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Начала Мг Формы — Синтезначала Мг Созидания.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Начала Мг Содержания — Синтезначала Мг Репликации.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Начала Мг Поля — Синтезначала Мг Жизни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Тело напитывается разными видами Огнеобразов и части растут этим.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Начала Формы — у всего должна быть форма. Красота частей это и в том числе оформленность части.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Красота во внутренней наполненности, содержании Части.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Посвященный видит записи Огня, Духа, Света, Энергии, каким языком говорить с человеком, включая виртуозность слова.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Сказка про Розу Сердца — Аленький цветочек. Героиня просила не для себя, а для чудовища, чтоб он преобразился в человека.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сказки, Аксаков записал народную мудрость от няни.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 захотеть и попросить у Отца — сотворить Розу Сердца.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славян были веды и праведы, гиперборейцы владели умением перемещения в пространстве- переходили из космоса в космос.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Действием Слова Отца, вокруг нас разворачивается Поле. Мы сканируем человека, видим его записи, потому что в Поле записано.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16 Слов ИВО 16 космосов обязательно преобразит </w:t>
      </w:r>
      <w:r>
        <w:rPr>
          <w:rFonts w:ascii="Times New Roman" w:hAnsi="Times New Roman" w:cs="Times New Roman"/>
          <w:sz w:val="24"/>
          <w:szCs w:val="24"/>
        </w:rPr>
        <w:t xml:space="preserve">наш Дух,</w:t>
      </w:r>
      <w:r>
        <w:rPr>
          <w:rFonts w:ascii="Times New Roman" w:hAnsi="Times New Roman" w:cs="Times New Roman"/>
          <w:sz w:val="24"/>
          <w:szCs w:val="24"/>
        </w:rPr>
        <w:t xml:space="preserve"> и мы можем переключиться на Красоту 16 космосов. Усвоение этой практики в течение месяца.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Посвященного — фиксировать 16 слов 16-ти космосов, а не только Метагалактики. Тогда рождается умение творить Словом в 16-ти космосов.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01:29-02:04 Практика 7 Первостяжание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Стяжание 16 Слов ИВО 16 космосов. Стяжание 16 пакетов Синтезначал от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Человека до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Отца и от Синтеза до Жизни, преображение Чаши Виртуозности на 16 Космосов. Стяжание Плана Синтеза Посвящённого</w:t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насыщенная практика, продолжаем эманировать объем Синтезначал.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сказал про практику: "Зачтено". Преображали Чашу Виртуозности с 16384-мя архетипическими оболочками ракурсом 16384 архетипов ИВДИВО. Чашей мы вмещали Слово 16 космосов.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Просили начала перезаписать, чтоб шлейф записей на нас не влиял.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Части 12-го горизонта с ИВАС 12 горизонта.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Аватара Синтеза Вадима — организация Искусство каждого, попросим ночную подготовку, чтоб были новые Синтезначала в профессии, семье и далее.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 Вадим — один из лучших диалектиков ИВДИВО.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"Диа" — два во имя одного.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диалектики, когда происходит конфликт в диалоге, когда включаются начала защиты, в то время как никто не нападал, агрессия. Закон Диалектики Виртуозности позволяет это отсекать.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Фатика помогает телу перестраиваться огнеобразами.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Синтезначала нашего здо</w:t>
      </w:r>
      <w:r>
        <w:rPr>
          <w:rFonts w:ascii="Times New Roman" w:hAnsi="Times New Roman" w:cs="Times New Roman"/>
          <w:sz w:val="24"/>
          <w:szCs w:val="24"/>
        </w:rPr>
        <w:t xml:space="preserve">ровья, чтоб преодолеть болезнь нужны новые Синтезначала. У АС Аскольд Эдит клиники реабилитации, с одной стороны психологи, с другой — практики йоги и реабилитация физического тела, разрабатывают Синтезначала. Аскольд воспитывает янское начало у мальчиков.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02:48-03:30 Практика 8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Взаимодействие с ИВАС 12-го горизонта и стяжание 8-ми Частей 12-го горизонта.</w:t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часть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Законы диалектики виртуозности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и с ИВАС КХ и Вадимом.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Единство и борьба противоположностей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Количество переходит в качество.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Отрицание отрицания.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Единство во множестве.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Масштаб и компактификация.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Асимметричная размерность.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Гравитацийная флуктуативность.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Фундаментальная единица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Иерархия целого.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ИВДИВО и материя.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1-ый закон работает постоянно. Всегда что-то выбираем, простраиваем дела в течение дня.  Некое Синтезначало начинает уравновешивать, выходя из борьбы противоположностей.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2-ой закон. Количество Огнеобразов переходит в качество Части. Внешне может не поменяться, а внутренне преображаемся огнеобразной насыщенностью. Питомцы чувствуют их, испытывают потребность в насыщении от хозяина.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очень важно насыщаться и у них в движении идёт впитывание.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закон. Нужно отрицать старое, отойти от багажа предыдущих воплощений, чтобы войти в новое, новое развитие.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Привязанность к прошлым привычкам тяготит, уже не нужно. В какой-то момент завершаем и идём дальше, иначе возникает конфликт Начал.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отрицать мечту, мы бы многое не достигли.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4-ый закон помогает найти единство разных людей. Это Воспитание Ипостасных Трансвизорных и Синтезтел, они похожи на нас, но живут своей жизнью.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5-ый закон. Когда фиксируем огнеобразы Космосов, видов материй и тогда материя становится разнообразной.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6-ой закон. У тела разные половинки, асимметрия в лице, тела, чтобы включился эффект маятника. Чтоб стремились выше, сильнее.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Должны быть вызовы в жизни, чтобы менялись результаты, масштаб.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7-ой закон. Подобное притягивает подобное. Если подобие в себе не меняется, притягивается неприятное, разрушительное. Вопрос — почему мы такие, родители такие — это 7-ой закон.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8-ой закон. Сработали эти законы в разных Космосах и тело сложило целостную единицу и выражает это естеством.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9-ый закон — иерарх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зирует те огнеобразы, которые принадлежат частям — у Сердца они одни, у Души — другие огнеобразы.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10-ый закон ИВДИВО включает </w:t>
      </w:r>
      <w:r>
        <w:rPr>
          <w:rFonts w:ascii="Times New Roman" w:hAnsi="Times New Roman" w:cs="Times New Roman"/>
          <w:sz w:val="24"/>
          <w:szCs w:val="24"/>
        </w:rPr>
        <w:t xml:space="preserve">на каждого новое явление</w:t>
      </w:r>
      <w:r>
        <w:rPr>
          <w:rFonts w:ascii="Times New Roman" w:hAnsi="Times New Roman" w:cs="Times New Roman"/>
          <w:sz w:val="24"/>
          <w:szCs w:val="24"/>
        </w:rPr>
        <w:t xml:space="preserve">. Меняется ИВДИВО — меняется материя, происходит рост материи. ИВОтец меняет и ИВДИВО, и материю, мы являем новую материю от Отца.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01:09-01:28 Практика 9 Первостяжание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Стяжание в чашу Виртуозности 10 Законов Диалектики Виртуозности. Стяжание формирования индивидуального творческого мастерства, Искусства каждого. Стяжание Совершенной Элегантности Посвященного,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Синтезначала Посвященного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01:30-01:48 Практика 10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Стяжание человек-землян Ми-ИВДИВО Мг. Стяжание 3 видов тел в Фа-ИВДИВО Мг. Стяжание 64 вида подготовок ИВО.</w:t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01:48-02:09 Практика 11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Итоговая практика</w:t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Подготовила Харужева Ольга 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Сдано ИВАС КХ 09.06.2025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bookmarkStart w:id="2" w:name="_GoBack"/>
      <w:r/>
      <w:bookmarkEnd w:id="2"/>
      <w:r/>
      <w:r/>
    </w:p>
    <w:sectPr>
      <w:footnotePr/>
      <w:endnotePr/>
      <w:type w:val="nextPage"/>
      <w:pgSz w:w="11906" w:h="16838" w:orient="portrait"/>
      <w:pgMar w:top="1440" w:right="1080" w:bottom="1440" w:left="108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20603020101020101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rFonts w:ascii="Calibri" w:hAnsi="Calibri" w:eastAsia="SimSun" w:cs="Arial"/>
      <w:lang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ИВДИВО Воронеж</cp:lastModifiedBy>
  <cp:revision>4</cp:revision>
  <dcterms:created xsi:type="dcterms:W3CDTF">2025-06-09T13:11:00Z</dcterms:created>
  <dcterms:modified xsi:type="dcterms:W3CDTF">2025-06-09T13:13:41Z</dcterms:modified>
</cp:coreProperties>
</file>